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16B1F" w14:textId="77777777" w:rsidR="004839C7" w:rsidRDefault="00DF6623" w:rsidP="00B8675C">
      <w:pPr>
        <w:spacing w:after="0" w:line="360" w:lineRule="auto"/>
        <w:rPr>
          <w:b/>
          <w:sz w:val="28"/>
        </w:rPr>
      </w:pPr>
      <w:r w:rsidRPr="00D13D31">
        <w:rPr>
          <w:b/>
          <w:sz w:val="28"/>
        </w:rPr>
        <w:t>Anmeldeformular Pflegeheim Seewadel</w:t>
      </w:r>
    </w:p>
    <w:p w14:paraId="1D3E197D" w14:textId="30776465" w:rsidR="00A14B84" w:rsidRPr="00B8675C" w:rsidRDefault="00783B63" w:rsidP="00B8675C">
      <w:pPr>
        <w:spacing w:after="0" w:line="360" w:lineRule="auto"/>
        <w:rPr>
          <w:b/>
          <w:sz w:val="28"/>
        </w:rPr>
      </w:pPr>
      <w:r>
        <w:rPr>
          <w:b/>
          <w:sz w:val="28"/>
        </w:rPr>
        <w:t>Tage</w:t>
      </w:r>
      <w:r w:rsidR="004839C7">
        <w:rPr>
          <w:b/>
          <w:sz w:val="28"/>
        </w:rPr>
        <w:t>s- und Nacht</w:t>
      </w:r>
      <w:r>
        <w:rPr>
          <w:b/>
          <w:sz w:val="28"/>
        </w:rPr>
        <w:t>aufenthalte</w:t>
      </w:r>
    </w:p>
    <w:p w14:paraId="239483C7" w14:textId="018A8E5D" w:rsidR="003629A8" w:rsidRPr="007D7FBE" w:rsidRDefault="003629A8" w:rsidP="007D7FBE">
      <w:pPr>
        <w:tabs>
          <w:tab w:val="left" w:pos="284"/>
          <w:tab w:val="left" w:pos="3686"/>
          <w:tab w:val="left" w:pos="4253"/>
        </w:tabs>
        <w:spacing w:after="120" w:line="240" w:lineRule="auto"/>
        <w:rPr>
          <w:sz w:val="22"/>
        </w:rPr>
      </w:pPr>
      <w:r w:rsidRPr="00D13D31">
        <w:rPr>
          <w:b/>
          <w:sz w:val="22"/>
        </w:rPr>
        <w:t>T</w:t>
      </w:r>
      <w:r w:rsidR="007D7FBE">
        <w:rPr>
          <w:b/>
          <w:sz w:val="22"/>
        </w:rPr>
        <w:t>ages</w:t>
      </w:r>
      <w:r w:rsidR="004839C7">
        <w:rPr>
          <w:b/>
          <w:sz w:val="22"/>
        </w:rPr>
        <w:t>- und Nacht</w:t>
      </w:r>
      <w:r w:rsidR="007D7FBE">
        <w:rPr>
          <w:b/>
          <w:sz w:val="22"/>
        </w:rPr>
        <w:t>aufenthalt</w:t>
      </w:r>
      <w:r w:rsidRPr="00D13D31">
        <w:rPr>
          <w:b/>
          <w:sz w:val="22"/>
        </w:rPr>
        <w:t xml:space="preserve"> </w:t>
      </w:r>
      <w:r w:rsidR="002C4BC6">
        <w:rPr>
          <w:b/>
          <w:sz w:val="22"/>
        </w:rPr>
        <w:t xml:space="preserve">am: </w:t>
      </w:r>
      <w:sdt>
        <w:sdtPr>
          <w:rPr>
            <w:b/>
            <w:sz w:val="22"/>
          </w:rPr>
          <w:id w:val="-144113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DFB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7D7FBE">
        <w:rPr>
          <w:sz w:val="22"/>
        </w:rPr>
        <w:t xml:space="preserve">Mo </w:t>
      </w:r>
      <w:sdt>
        <w:sdtPr>
          <w:rPr>
            <w:sz w:val="22"/>
          </w:rPr>
          <w:id w:val="162395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D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7FBE">
        <w:rPr>
          <w:sz w:val="22"/>
        </w:rPr>
        <w:t xml:space="preserve">Di </w:t>
      </w:r>
      <w:sdt>
        <w:sdtPr>
          <w:rPr>
            <w:sz w:val="22"/>
          </w:rPr>
          <w:id w:val="149823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B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7FBE">
        <w:rPr>
          <w:sz w:val="22"/>
        </w:rPr>
        <w:t xml:space="preserve">Mi </w:t>
      </w:r>
      <w:sdt>
        <w:sdtPr>
          <w:rPr>
            <w:sz w:val="22"/>
          </w:rPr>
          <w:id w:val="119697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B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7FBE">
        <w:rPr>
          <w:sz w:val="22"/>
        </w:rPr>
        <w:t xml:space="preserve">Do </w:t>
      </w:r>
      <w:sdt>
        <w:sdtPr>
          <w:rPr>
            <w:sz w:val="22"/>
          </w:rPr>
          <w:id w:val="-56078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B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7FBE">
        <w:rPr>
          <w:sz w:val="22"/>
        </w:rPr>
        <w:t>Fr</w:t>
      </w:r>
    </w:p>
    <w:p w14:paraId="310327FC" w14:textId="77777777" w:rsidR="00DF6623" w:rsidRPr="007D7FBE" w:rsidRDefault="00DF6623" w:rsidP="00DF6623">
      <w:pPr>
        <w:tabs>
          <w:tab w:val="left" w:pos="284"/>
          <w:tab w:val="left" w:pos="4536"/>
          <w:tab w:val="left" w:pos="4820"/>
        </w:tabs>
        <w:spacing w:after="0" w:line="240" w:lineRule="auto"/>
        <w:rPr>
          <w:i/>
          <w:sz w:val="20"/>
        </w:rPr>
      </w:pPr>
      <w:r w:rsidRPr="007D7FBE">
        <w:rPr>
          <w:i/>
          <w:sz w:val="20"/>
        </w:rPr>
        <w:sym w:font="Wingdings" w:char="F0E0"/>
      </w:r>
      <w:r w:rsidRPr="007D7FBE">
        <w:rPr>
          <w:i/>
          <w:sz w:val="20"/>
        </w:rPr>
        <w:tab/>
        <w:t>Eine vorsorgliche Anmeldung ist nicht möglich.</w:t>
      </w:r>
    </w:p>
    <w:p w14:paraId="14809483" w14:textId="22C7E809" w:rsidR="00A14B84" w:rsidRPr="00B8675C" w:rsidRDefault="00DF6623" w:rsidP="00B8675C">
      <w:pPr>
        <w:tabs>
          <w:tab w:val="left" w:pos="284"/>
          <w:tab w:val="left" w:pos="4536"/>
          <w:tab w:val="left" w:pos="4820"/>
        </w:tabs>
        <w:spacing w:after="0" w:line="360" w:lineRule="auto"/>
        <w:rPr>
          <w:i/>
          <w:sz w:val="20"/>
        </w:rPr>
      </w:pPr>
      <w:r w:rsidRPr="007D7FBE">
        <w:rPr>
          <w:i/>
          <w:sz w:val="20"/>
        </w:rPr>
        <w:sym w:font="Wingdings" w:char="F0E0"/>
      </w:r>
      <w:r w:rsidRPr="007D7FBE">
        <w:rPr>
          <w:i/>
          <w:sz w:val="20"/>
        </w:rPr>
        <w:tab/>
        <w:t>Für jede Person ist ein separates Anmeldeformular auszufüllen.</w:t>
      </w:r>
    </w:p>
    <w:p w14:paraId="13751A6E" w14:textId="72647F9D" w:rsidR="00783B63" w:rsidRDefault="00DF6623" w:rsidP="007853F1">
      <w:pPr>
        <w:spacing w:before="240" w:after="120" w:line="240" w:lineRule="auto"/>
        <w:rPr>
          <w:b/>
          <w:sz w:val="22"/>
        </w:rPr>
      </w:pPr>
      <w:r w:rsidRPr="00D13D31">
        <w:rPr>
          <w:b/>
          <w:sz w:val="22"/>
        </w:rPr>
        <w:t>P</w:t>
      </w:r>
      <w:r>
        <w:rPr>
          <w:b/>
          <w:sz w:val="22"/>
        </w:rPr>
        <w:t>ersönliche Angaben:</w:t>
      </w:r>
    </w:p>
    <w:p w14:paraId="0E6BCF18" w14:textId="77777777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 w:rsidRPr="000D3881">
        <w:rPr>
          <w:sz w:val="22"/>
        </w:rPr>
        <w:t>Name: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bookmarkStart w:id="0" w:name="_GoBack"/>
      <w:bookmarkEnd w:id="0"/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 w:rsidRPr="000D3881">
        <w:rPr>
          <w:sz w:val="22"/>
        </w:rPr>
        <w:tab/>
      </w:r>
      <w:r>
        <w:rPr>
          <w:sz w:val="22"/>
        </w:rPr>
        <w:t xml:space="preserve">Vorname: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14:paraId="58F48F3A" w14:textId="77777777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Strasse: </w:t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PLZ / Ort: </w:t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9279729" w14:textId="77777777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Telefon: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Handy: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66CA3DF" w14:textId="4BB64523" w:rsidR="007853F1" w:rsidRDefault="000D3881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>Gesetzlicher Wohnsitz: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1"/>
      <w:r>
        <w:rPr>
          <w:sz w:val="22"/>
        </w:rPr>
        <w:tab/>
        <w:t>Heimatort</w:t>
      </w:r>
      <w:r w:rsidR="00F42B9A">
        <w:rPr>
          <w:sz w:val="22"/>
        </w:rPr>
        <w:t xml:space="preserve">: </w:t>
      </w:r>
      <w:r w:rsidR="00F42B9A"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"/>
    </w:p>
    <w:p w14:paraId="039C8D30" w14:textId="67BD5DF8" w:rsidR="000D3881" w:rsidRDefault="000D3881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>Geburtsdatum: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3"/>
      <w:r>
        <w:rPr>
          <w:sz w:val="22"/>
        </w:rPr>
        <w:tab/>
        <w:t>AHV-Nr.</w:t>
      </w:r>
      <w:r w:rsidR="00F42B9A">
        <w:rPr>
          <w:sz w:val="22"/>
        </w:rPr>
        <w:t xml:space="preserve">: </w:t>
      </w:r>
      <w:r w:rsidR="00F42B9A">
        <w:rPr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4"/>
    </w:p>
    <w:p w14:paraId="3B90F1C5" w14:textId="04A144AA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>Zivilstand: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5"/>
      <w:r>
        <w:rPr>
          <w:sz w:val="22"/>
        </w:rPr>
        <w:tab/>
        <w:t>Konfession: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6"/>
    </w:p>
    <w:p w14:paraId="7456955D" w14:textId="77777777" w:rsidR="00F42B9A" w:rsidRPr="00F42B9A" w:rsidRDefault="00F42B9A" w:rsidP="000D3881">
      <w:pPr>
        <w:tabs>
          <w:tab w:val="left" w:pos="4253"/>
        </w:tabs>
        <w:spacing w:before="120" w:after="0" w:line="240" w:lineRule="auto"/>
        <w:rPr>
          <w:sz w:val="18"/>
        </w:rPr>
      </w:pPr>
    </w:p>
    <w:p w14:paraId="33ABF156" w14:textId="0EDAADC3" w:rsidR="00F42B9A" w:rsidRDefault="000D3881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 w:rsidRPr="00F42B9A">
        <w:rPr>
          <w:b/>
          <w:sz w:val="22"/>
        </w:rPr>
        <w:t>Krankenkasse:</w:t>
      </w:r>
      <w:r w:rsidR="007F540D">
        <w:rPr>
          <w:b/>
          <w:sz w:val="22"/>
        </w:rPr>
        <w:t xml:space="preserve"> </w:t>
      </w:r>
      <w:r w:rsidR="007F540D">
        <w:rPr>
          <w:b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="007F540D">
        <w:rPr>
          <w:b/>
          <w:sz w:val="22"/>
        </w:rPr>
        <w:instrText xml:space="preserve"> FORMTEXT </w:instrText>
      </w:r>
      <w:r w:rsidR="007F540D">
        <w:rPr>
          <w:b/>
          <w:sz w:val="22"/>
        </w:rPr>
      </w:r>
      <w:r w:rsidR="007F540D">
        <w:rPr>
          <w:b/>
          <w:sz w:val="22"/>
        </w:rPr>
        <w:fldChar w:fldCharType="separate"/>
      </w:r>
      <w:r w:rsidR="007F540D">
        <w:rPr>
          <w:b/>
          <w:noProof/>
          <w:sz w:val="22"/>
        </w:rPr>
        <w:t> </w:t>
      </w:r>
      <w:r w:rsidR="007F540D">
        <w:rPr>
          <w:b/>
          <w:noProof/>
          <w:sz w:val="22"/>
        </w:rPr>
        <w:t> </w:t>
      </w:r>
      <w:r w:rsidR="007F540D">
        <w:rPr>
          <w:b/>
          <w:noProof/>
          <w:sz w:val="22"/>
        </w:rPr>
        <w:t> </w:t>
      </w:r>
      <w:r w:rsidR="007F540D">
        <w:rPr>
          <w:b/>
          <w:noProof/>
          <w:sz w:val="22"/>
        </w:rPr>
        <w:t> </w:t>
      </w:r>
      <w:r w:rsidR="007F540D">
        <w:rPr>
          <w:b/>
          <w:noProof/>
          <w:sz w:val="22"/>
        </w:rPr>
        <w:t> </w:t>
      </w:r>
      <w:r w:rsidR="007F540D">
        <w:rPr>
          <w:b/>
          <w:sz w:val="22"/>
        </w:rPr>
        <w:fldChar w:fldCharType="end"/>
      </w:r>
      <w:bookmarkEnd w:id="7"/>
      <w:r w:rsidR="00F42B9A">
        <w:rPr>
          <w:sz w:val="22"/>
        </w:rPr>
        <w:tab/>
      </w:r>
    </w:p>
    <w:p w14:paraId="6028F621" w14:textId="54DDCEA0" w:rsidR="000D3881" w:rsidRDefault="000D3881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>KK-Versicherungsnummer: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8"/>
      <w:r w:rsidR="00F42B9A">
        <w:rPr>
          <w:sz w:val="22"/>
        </w:rPr>
        <w:tab/>
      </w:r>
      <w:r>
        <w:rPr>
          <w:sz w:val="22"/>
        </w:rPr>
        <w:t>KK-Karten Nr.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9"/>
      <w:r>
        <w:rPr>
          <w:sz w:val="22"/>
        </w:rPr>
        <w:t xml:space="preserve"> </w:t>
      </w:r>
    </w:p>
    <w:p w14:paraId="5EB73697" w14:textId="77777777" w:rsidR="00F42B9A" w:rsidRPr="00F42B9A" w:rsidRDefault="00F42B9A" w:rsidP="00F42B9A">
      <w:pPr>
        <w:tabs>
          <w:tab w:val="left" w:pos="4253"/>
        </w:tabs>
        <w:spacing w:before="120" w:after="0" w:line="240" w:lineRule="auto"/>
        <w:rPr>
          <w:sz w:val="18"/>
        </w:rPr>
      </w:pPr>
    </w:p>
    <w:p w14:paraId="2AA99F1E" w14:textId="7F693B8A" w:rsidR="00F42B9A" w:rsidRPr="00F42B9A" w:rsidRDefault="000D3881" w:rsidP="00F42B9A">
      <w:pPr>
        <w:tabs>
          <w:tab w:val="left" w:pos="4253"/>
        </w:tabs>
        <w:spacing w:before="120" w:after="0" w:line="240" w:lineRule="auto"/>
        <w:rPr>
          <w:b/>
          <w:sz w:val="22"/>
        </w:rPr>
      </w:pPr>
      <w:r w:rsidRPr="00F42B9A">
        <w:rPr>
          <w:b/>
          <w:sz w:val="22"/>
        </w:rPr>
        <w:t>Hausarzt:</w:t>
      </w:r>
    </w:p>
    <w:p w14:paraId="2C8B5C9B" w14:textId="1CCDD11C" w:rsidR="00F42B9A" w:rsidRDefault="00F42B9A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Titel: </w:t>
      </w:r>
      <w:r>
        <w:rPr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0"/>
    </w:p>
    <w:p w14:paraId="01A7700C" w14:textId="77777777" w:rsidR="00F42B9A" w:rsidRDefault="00F42B9A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 w:rsidRPr="000D3881">
        <w:rPr>
          <w:sz w:val="22"/>
        </w:rPr>
        <w:t>Name: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 w:rsidRPr="000D3881">
        <w:rPr>
          <w:sz w:val="22"/>
        </w:rPr>
        <w:tab/>
      </w:r>
      <w:r>
        <w:rPr>
          <w:sz w:val="22"/>
        </w:rPr>
        <w:t xml:space="preserve">Vorname: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14:paraId="0F8231F0" w14:textId="77777777" w:rsidR="00F42B9A" w:rsidRDefault="00F42B9A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Strasse: </w:t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PLZ / Ort: </w:t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20F2121" w14:textId="35B638B1" w:rsidR="000D3881" w:rsidRDefault="000D3881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ab/>
      </w:r>
    </w:p>
    <w:p w14:paraId="1984A2B2" w14:textId="1C5A4B33" w:rsidR="00F42B9A" w:rsidRPr="00F42B9A" w:rsidRDefault="000D3881" w:rsidP="00F42B9A">
      <w:pPr>
        <w:tabs>
          <w:tab w:val="left" w:pos="4253"/>
        </w:tabs>
        <w:spacing w:before="120" w:after="120" w:line="240" w:lineRule="auto"/>
        <w:rPr>
          <w:b/>
          <w:sz w:val="22"/>
        </w:rPr>
      </w:pPr>
      <w:r w:rsidRPr="00F42B9A">
        <w:rPr>
          <w:b/>
          <w:sz w:val="22"/>
        </w:rPr>
        <w:t>Eintrittsgrund:</w:t>
      </w:r>
      <w:r w:rsidR="00F42B9A">
        <w:rPr>
          <w:b/>
          <w:sz w:val="22"/>
        </w:rPr>
        <w:t xml:space="preserve"> </w:t>
      </w:r>
      <w:r w:rsidR="00F42B9A">
        <w:rPr>
          <w:b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F42B9A">
        <w:rPr>
          <w:b/>
          <w:sz w:val="22"/>
        </w:rPr>
        <w:instrText xml:space="preserve"> FORMTEXT </w:instrText>
      </w:r>
      <w:r w:rsidR="00F42B9A">
        <w:rPr>
          <w:b/>
          <w:sz w:val="22"/>
        </w:rPr>
      </w:r>
      <w:r w:rsidR="00F42B9A">
        <w:rPr>
          <w:b/>
          <w:sz w:val="22"/>
        </w:rPr>
        <w:fldChar w:fldCharType="separate"/>
      </w:r>
      <w:r w:rsidR="00F42B9A">
        <w:rPr>
          <w:b/>
          <w:noProof/>
          <w:sz w:val="22"/>
        </w:rPr>
        <w:t> </w:t>
      </w:r>
      <w:r w:rsidR="00F42B9A">
        <w:rPr>
          <w:b/>
          <w:noProof/>
          <w:sz w:val="22"/>
        </w:rPr>
        <w:t> </w:t>
      </w:r>
      <w:r w:rsidR="00F42B9A">
        <w:rPr>
          <w:b/>
          <w:noProof/>
          <w:sz w:val="22"/>
        </w:rPr>
        <w:t> </w:t>
      </w:r>
      <w:r w:rsidR="00F42B9A">
        <w:rPr>
          <w:b/>
          <w:noProof/>
          <w:sz w:val="22"/>
        </w:rPr>
        <w:t> </w:t>
      </w:r>
      <w:r w:rsidR="00F42B9A">
        <w:rPr>
          <w:b/>
          <w:noProof/>
          <w:sz w:val="22"/>
        </w:rPr>
        <w:t> </w:t>
      </w:r>
      <w:r w:rsidR="00F42B9A">
        <w:rPr>
          <w:b/>
          <w:sz w:val="22"/>
        </w:rPr>
        <w:fldChar w:fldCharType="end"/>
      </w:r>
      <w:bookmarkEnd w:id="11"/>
    </w:p>
    <w:p w14:paraId="54276B60" w14:textId="6B31BF73" w:rsidR="005B5DFB" w:rsidRPr="00D13D31" w:rsidRDefault="00801EB9" w:rsidP="00797272">
      <w:pPr>
        <w:tabs>
          <w:tab w:val="left" w:pos="0"/>
          <w:tab w:val="right" w:pos="4253"/>
          <w:tab w:val="left" w:pos="4536"/>
          <w:tab w:val="right" w:leader="dot" w:pos="9070"/>
        </w:tabs>
        <w:spacing w:after="120" w:line="240" w:lineRule="auto"/>
        <w:rPr>
          <w:sz w:val="22"/>
        </w:rPr>
      </w:pPr>
      <w:r>
        <w:rPr>
          <w:sz w:val="22"/>
        </w:rPr>
        <w:t>S</w:t>
      </w:r>
      <w:r w:rsidR="005B5DFB" w:rsidRPr="00D13D31">
        <w:rPr>
          <w:sz w:val="22"/>
        </w:rPr>
        <w:t>pitexbetreuung vor Eintritt:</w:t>
      </w:r>
      <w:r w:rsidR="005B5DFB">
        <w:rPr>
          <w:sz w:val="22"/>
        </w:rPr>
        <w:tab/>
      </w:r>
      <w:sdt>
        <w:sdtPr>
          <w:rPr>
            <w:sz w:val="22"/>
          </w:rPr>
          <w:id w:val="89239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4D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B5DFB" w:rsidRPr="00D13D31">
        <w:rPr>
          <w:sz w:val="22"/>
        </w:rPr>
        <w:t xml:space="preserve"> Nein   </w:t>
      </w:r>
      <w:sdt>
        <w:sdtPr>
          <w:rPr>
            <w:sz w:val="22"/>
          </w:rPr>
          <w:id w:val="-7811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D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B5DFB" w:rsidRPr="00D13D31">
        <w:rPr>
          <w:sz w:val="22"/>
        </w:rPr>
        <w:t xml:space="preserve"> Ja</w:t>
      </w:r>
      <w:r w:rsidR="00360933">
        <w:rPr>
          <w:sz w:val="22"/>
        </w:rPr>
        <w:t xml:space="preserve"> G</w:t>
      </w:r>
      <w:r w:rsidR="005B5DFB" w:rsidRPr="00D13D31">
        <w:rPr>
          <w:sz w:val="22"/>
        </w:rPr>
        <w:t xml:space="preserve">emeinde: </w:t>
      </w:r>
      <w:r w:rsidR="000D3881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0D3881">
        <w:rPr>
          <w:sz w:val="22"/>
        </w:rPr>
        <w:instrText xml:space="preserve"> FORMTEXT </w:instrText>
      </w:r>
      <w:r w:rsidR="000D3881">
        <w:rPr>
          <w:sz w:val="22"/>
        </w:rPr>
      </w:r>
      <w:r w:rsidR="000D3881">
        <w:rPr>
          <w:sz w:val="22"/>
        </w:rPr>
        <w:fldChar w:fldCharType="separate"/>
      </w:r>
      <w:r w:rsidR="000D3881">
        <w:rPr>
          <w:noProof/>
          <w:sz w:val="22"/>
        </w:rPr>
        <w:t> </w:t>
      </w:r>
      <w:r w:rsidR="000D3881">
        <w:rPr>
          <w:noProof/>
          <w:sz w:val="22"/>
        </w:rPr>
        <w:t> </w:t>
      </w:r>
      <w:r w:rsidR="000D3881">
        <w:rPr>
          <w:noProof/>
          <w:sz w:val="22"/>
        </w:rPr>
        <w:t> </w:t>
      </w:r>
      <w:r w:rsidR="000D3881">
        <w:rPr>
          <w:noProof/>
          <w:sz w:val="22"/>
        </w:rPr>
        <w:t> </w:t>
      </w:r>
      <w:r w:rsidR="000D3881">
        <w:rPr>
          <w:noProof/>
          <w:sz w:val="22"/>
        </w:rPr>
        <w:t> </w:t>
      </w:r>
      <w:r w:rsidR="000D3881">
        <w:rPr>
          <w:sz w:val="22"/>
        </w:rPr>
        <w:fldChar w:fldCharType="end"/>
      </w:r>
      <w:bookmarkEnd w:id="12"/>
    </w:p>
    <w:p w14:paraId="41162CB1" w14:textId="52D6107C" w:rsidR="00A14B84" w:rsidRPr="00B8675C" w:rsidRDefault="005B5DFB" w:rsidP="00B8675C">
      <w:pPr>
        <w:tabs>
          <w:tab w:val="left" w:pos="4536"/>
          <w:tab w:val="left" w:pos="5387"/>
          <w:tab w:val="right" w:leader="dot" w:pos="9070"/>
        </w:tabs>
        <w:spacing w:after="0" w:line="240" w:lineRule="auto"/>
        <w:rPr>
          <w:sz w:val="22"/>
        </w:rPr>
      </w:pPr>
      <w:r w:rsidRPr="00D13D31">
        <w:rPr>
          <w:sz w:val="22"/>
        </w:rPr>
        <w:t>Kontaktaufnahme für Eintrittsplanung mit</w:t>
      </w:r>
      <w:r w:rsidR="008858EA">
        <w:rPr>
          <w:sz w:val="22"/>
        </w:rPr>
        <w:t xml:space="preserve">: </w:t>
      </w:r>
      <w:sdt>
        <w:sdtPr>
          <w:rPr>
            <w:sz w:val="22"/>
          </w:rPr>
          <w:id w:val="5984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D13D31">
        <w:rPr>
          <w:sz w:val="22"/>
        </w:rPr>
        <w:t xml:space="preserve"> mir</w:t>
      </w:r>
      <w:r w:rsidRPr="00D13D31">
        <w:rPr>
          <w:sz w:val="22"/>
        </w:rPr>
        <w:tab/>
      </w:r>
      <w:sdt>
        <w:sdtPr>
          <w:rPr>
            <w:sz w:val="22"/>
          </w:rPr>
          <w:id w:val="-109902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D13D31">
        <w:rPr>
          <w:sz w:val="22"/>
        </w:rPr>
        <w:t xml:space="preserve"> meiner An</w:t>
      </w:r>
      <w:r>
        <w:rPr>
          <w:sz w:val="22"/>
        </w:rPr>
        <w:t>s</w:t>
      </w:r>
      <w:r w:rsidRPr="00D13D31">
        <w:rPr>
          <w:sz w:val="22"/>
        </w:rPr>
        <w:t>prechperson</w:t>
      </w:r>
    </w:p>
    <w:p w14:paraId="580161DE" w14:textId="51D3A692" w:rsidR="005B5DFB" w:rsidRDefault="005B5DFB" w:rsidP="007853F1">
      <w:pPr>
        <w:spacing w:before="480" w:after="120" w:line="240" w:lineRule="auto"/>
        <w:rPr>
          <w:b/>
          <w:sz w:val="22"/>
        </w:rPr>
      </w:pPr>
      <w:r w:rsidRPr="00D13D31">
        <w:rPr>
          <w:b/>
          <w:sz w:val="22"/>
        </w:rPr>
        <w:t>Meine Ansprechperson</w:t>
      </w:r>
      <w:r w:rsidR="0073282B">
        <w:rPr>
          <w:b/>
          <w:sz w:val="22"/>
        </w:rPr>
        <w:t>, die in Notfällen erreichbar ist</w:t>
      </w:r>
      <w:r>
        <w:rPr>
          <w:b/>
          <w:sz w:val="22"/>
        </w:rPr>
        <w:t>:</w:t>
      </w:r>
    </w:p>
    <w:p w14:paraId="7A3D24BC" w14:textId="77777777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 w:rsidRPr="000D3881">
        <w:rPr>
          <w:sz w:val="22"/>
        </w:rPr>
        <w:t>Name: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 w:rsidRPr="000D3881">
        <w:rPr>
          <w:sz w:val="22"/>
        </w:rPr>
        <w:tab/>
      </w:r>
      <w:r>
        <w:rPr>
          <w:sz w:val="22"/>
        </w:rPr>
        <w:t xml:space="preserve">Vorname: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14:paraId="16B72BD2" w14:textId="77777777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Strasse: </w:t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PLZ / Ort: </w:t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C18E3F2" w14:textId="77777777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Telefon: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Handy: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7C160B2" w14:textId="7DF9327E" w:rsidR="000D3881" w:rsidRPr="000D3881" w:rsidRDefault="000D3881" w:rsidP="00B0084E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E-Mail: </w:t>
      </w:r>
      <w:r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Beziehung / Verwandheitsgrad: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B8AF769" w14:textId="13D9D3DE" w:rsidR="008F26E5" w:rsidRPr="005B5DFB" w:rsidRDefault="008F26E5" w:rsidP="00B0084E">
      <w:pPr>
        <w:spacing w:before="480" w:after="120" w:line="240" w:lineRule="auto"/>
        <w:rPr>
          <w:b/>
          <w:sz w:val="22"/>
        </w:rPr>
      </w:pPr>
      <w:r>
        <w:rPr>
          <w:b/>
          <w:sz w:val="22"/>
        </w:rPr>
        <w:t>Zustelladresse für die monatlichen Rechnungen:</w:t>
      </w:r>
    </w:p>
    <w:p w14:paraId="2DE0D064" w14:textId="7FB04C52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 w:rsidRPr="000D3881">
        <w:rPr>
          <w:sz w:val="22"/>
        </w:rPr>
        <w:t>Name: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  <w:r w:rsidRPr="000D3881">
        <w:rPr>
          <w:sz w:val="22"/>
        </w:rPr>
        <w:tab/>
      </w:r>
      <w:r>
        <w:rPr>
          <w:sz w:val="22"/>
        </w:rPr>
        <w:t xml:space="preserve">Vorname: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4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4"/>
      <w:r>
        <w:rPr>
          <w:sz w:val="22"/>
        </w:rPr>
        <w:t xml:space="preserve"> </w:t>
      </w:r>
    </w:p>
    <w:p w14:paraId="296CDCA1" w14:textId="0490761B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Strasse: </w:t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5"/>
      <w:r>
        <w:rPr>
          <w:sz w:val="22"/>
        </w:rPr>
        <w:tab/>
        <w:t xml:space="preserve">PLZ / Ort: </w:t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6"/>
    </w:p>
    <w:p w14:paraId="763326B1" w14:textId="2336ED3D" w:rsidR="000D3881" w:rsidRDefault="000D3881" w:rsidP="000D3881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Telefon: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7"/>
      <w:r>
        <w:rPr>
          <w:sz w:val="22"/>
        </w:rPr>
        <w:tab/>
        <w:t xml:space="preserve">Handy: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8"/>
    </w:p>
    <w:p w14:paraId="1303715D" w14:textId="0DB5EF83" w:rsidR="000D3881" w:rsidRPr="00F42B9A" w:rsidRDefault="000D3881" w:rsidP="00F42B9A">
      <w:pPr>
        <w:tabs>
          <w:tab w:val="left" w:pos="4253"/>
        </w:tabs>
        <w:spacing w:before="120" w:after="0" w:line="240" w:lineRule="auto"/>
        <w:rPr>
          <w:sz w:val="22"/>
        </w:rPr>
      </w:pPr>
      <w:r>
        <w:rPr>
          <w:sz w:val="22"/>
        </w:rPr>
        <w:t xml:space="preserve">E-Mail: </w:t>
      </w:r>
      <w:r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9"/>
      <w:r>
        <w:rPr>
          <w:sz w:val="22"/>
        </w:rPr>
        <w:tab/>
        <w:t xml:space="preserve">Beziehung / </w:t>
      </w:r>
      <w:r w:rsidR="007F540D">
        <w:rPr>
          <w:sz w:val="22"/>
        </w:rPr>
        <w:t>Verwandtschaftsgrad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0"/>
    </w:p>
    <w:p w14:paraId="78937B1B" w14:textId="1F1F68C8" w:rsidR="00DF6623" w:rsidRDefault="004D0F87" w:rsidP="007853F1">
      <w:pPr>
        <w:spacing w:before="240" w:after="120" w:line="240" w:lineRule="auto"/>
        <w:rPr>
          <w:b/>
          <w:sz w:val="22"/>
        </w:rPr>
      </w:pPr>
      <w:r>
        <w:rPr>
          <w:b/>
          <w:sz w:val="22"/>
        </w:rPr>
        <w:lastRenderedPageBreak/>
        <w:t>Aktuelle Wohnsituation</w:t>
      </w:r>
    </w:p>
    <w:p w14:paraId="18D018CB" w14:textId="69457E42" w:rsidR="004D0F87" w:rsidRDefault="00E91D28" w:rsidP="00B0084E">
      <w:pPr>
        <w:spacing w:before="120" w:after="120" w:line="240" w:lineRule="auto"/>
        <w:rPr>
          <w:b/>
          <w:sz w:val="22"/>
        </w:rPr>
      </w:pPr>
      <w:sdt>
        <w:sdtPr>
          <w:rPr>
            <w:sz w:val="22"/>
          </w:rPr>
          <w:id w:val="74884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b/>
          <w:sz w:val="22"/>
        </w:rPr>
        <w:t xml:space="preserve"> </w:t>
      </w:r>
      <w:r w:rsidR="004D0F87">
        <w:rPr>
          <w:sz w:val="22"/>
        </w:rPr>
        <w:t>Wohnung</w:t>
      </w:r>
      <w:r w:rsidR="004D0F87">
        <w:rPr>
          <w:sz w:val="22"/>
        </w:rPr>
        <w:tab/>
      </w:r>
      <w:r w:rsidR="004D0F87">
        <w:rPr>
          <w:sz w:val="22"/>
        </w:rPr>
        <w:tab/>
      </w:r>
      <w:sdt>
        <w:sdtPr>
          <w:rPr>
            <w:sz w:val="22"/>
          </w:rPr>
          <w:id w:val="60509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sz w:val="22"/>
        </w:rPr>
        <w:t xml:space="preserve"> Haus</w:t>
      </w:r>
      <w:r w:rsidR="004D0F87">
        <w:rPr>
          <w:sz w:val="22"/>
        </w:rPr>
        <w:tab/>
      </w:r>
      <w:sdt>
        <w:sdtPr>
          <w:rPr>
            <w:sz w:val="22"/>
          </w:rPr>
          <w:id w:val="176688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sz w:val="22"/>
        </w:rPr>
        <w:t xml:space="preserve"> andere </w:t>
      </w:r>
      <w:r w:rsidR="00F42B9A"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1"/>
    </w:p>
    <w:p w14:paraId="3F770C4D" w14:textId="55006F06" w:rsidR="004D0F87" w:rsidRDefault="00E91D28" w:rsidP="00DF6623">
      <w:pPr>
        <w:spacing w:after="120" w:line="240" w:lineRule="auto"/>
        <w:rPr>
          <w:b/>
          <w:sz w:val="22"/>
        </w:rPr>
      </w:pPr>
      <w:sdt>
        <w:sdtPr>
          <w:rPr>
            <w:sz w:val="22"/>
          </w:rPr>
          <w:id w:val="159397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sz w:val="22"/>
        </w:rPr>
        <w:t xml:space="preserve"> lebt alleine</w:t>
      </w:r>
      <w:r w:rsidR="004D0F87">
        <w:rPr>
          <w:sz w:val="22"/>
        </w:rPr>
        <w:tab/>
      </w:r>
      <w:r w:rsidR="004D0F87">
        <w:rPr>
          <w:sz w:val="22"/>
        </w:rPr>
        <w:tab/>
      </w:r>
      <w:sdt>
        <w:sdtPr>
          <w:rPr>
            <w:sz w:val="22"/>
          </w:rPr>
          <w:id w:val="206721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sz w:val="22"/>
        </w:rPr>
        <w:t xml:space="preserve"> lebt zusammen mit </w:t>
      </w:r>
      <w:r w:rsidR="00F42B9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2"/>
    </w:p>
    <w:p w14:paraId="559D6E6A" w14:textId="10BD3EC8" w:rsidR="004D0F87" w:rsidRDefault="00E91D28" w:rsidP="00DF6623">
      <w:pPr>
        <w:spacing w:after="120" w:line="240" w:lineRule="auto"/>
        <w:rPr>
          <w:sz w:val="22"/>
        </w:rPr>
      </w:pPr>
      <w:sdt>
        <w:sdtPr>
          <w:rPr>
            <w:sz w:val="22"/>
          </w:rPr>
          <w:id w:val="-100334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sz w:val="22"/>
        </w:rPr>
        <w:t xml:space="preserve"> Hauspflege</w:t>
      </w:r>
      <w:r w:rsidR="004D0F87">
        <w:rPr>
          <w:sz w:val="22"/>
        </w:rPr>
        <w:tab/>
      </w:r>
      <w:r w:rsidR="004D0F87">
        <w:rPr>
          <w:sz w:val="22"/>
        </w:rPr>
        <w:tab/>
      </w:r>
      <w:sdt>
        <w:sdtPr>
          <w:rPr>
            <w:sz w:val="22"/>
          </w:rPr>
          <w:id w:val="-745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D0F87">
        <w:rPr>
          <w:sz w:val="22"/>
        </w:rPr>
        <w:t xml:space="preserve"> Entlastungsdienst</w:t>
      </w:r>
    </w:p>
    <w:p w14:paraId="7D0C2EBE" w14:textId="5362DFE5" w:rsidR="004D0F87" w:rsidRDefault="004D0F87" w:rsidP="007853F1">
      <w:pPr>
        <w:spacing w:before="240" w:after="120" w:line="240" w:lineRule="auto"/>
        <w:rPr>
          <w:b/>
          <w:sz w:val="22"/>
        </w:rPr>
      </w:pPr>
      <w:r>
        <w:rPr>
          <w:b/>
          <w:sz w:val="22"/>
        </w:rPr>
        <w:t xml:space="preserve">Gewohnheiten im Alltagsablauf </w:t>
      </w:r>
    </w:p>
    <w:p w14:paraId="5DA1C2D9" w14:textId="79FEC90B" w:rsidR="004D0F87" w:rsidRDefault="004D0F87" w:rsidP="004D0F87">
      <w:pPr>
        <w:spacing w:after="120" w:line="240" w:lineRule="auto"/>
        <w:rPr>
          <w:sz w:val="22"/>
        </w:rPr>
      </w:pPr>
      <w:r>
        <w:rPr>
          <w:sz w:val="22"/>
        </w:rPr>
        <w:t>Essen:</w:t>
      </w:r>
      <w:r>
        <w:rPr>
          <w:sz w:val="22"/>
        </w:rPr>
        <w:tab/>
      </w:r>
      <w:r>
        <w:rPr>
          <w:sz w:val="22"/>
        </w:rPr>
        <w:tab/>
        <w:t>Lieblingsessen:</w:t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3"/>
    </w:p>
    <w:p w14:paraId="52449A4E" w14:textId="34AB9E87" w:rsidR="004D0F87" w:rsidRDefault="004D0F87" w:rsidP="004D0F87">
      <w:pPr>
        <w:spacing w:after="12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Mag ich nicht:</w:t>
      </w:r>
      <w:r>
        <w:rPr>
          <w:sz w:val="22"/>
        </w:rPr>
        <w:tab/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4"/>
    </w:p>
    <w:p w14:paraId="39F1E259" w14:textId="7F1819E6" w:rsidR="004D0F87" w:rsidRPr="004D0F87" w:rsidRDefault="004D0F87" w:rsidP="004D0F87">
      <w:pPr>
        <w:spacing w:after="12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Allergien:</w:t>
      </w:r>
      <w:r>
        <w:rPr>
          <w:sz w:val="22"/>
        </w:rPr>
        <w:tab/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5"/>
    </w:p>
    <w:p w14:paraId="3E1BD503" w14:textId="16D51A53" w:rsidR="004D0F87" w:rsidRDefault="004D0F87" w:rsidP="00DF6623">
      <w:pPr>
        <w:spacing w:after="120" w:line="240" w:lineRule="auto"/>
        <w:rPr>
          <w:b/>
          <w:sz w:val="22"/>
        </w:rPr>
      </w:pPr>
      <w:r>
        <w:rPr>
          <w:sz w:val="22"/>
        </w:rPr>
        <w:t>Trinken:</w:t>
      </w:r>
      <w:r>
        <w:rPr>
          <w:sz w:val="22"/>
        </w:rPr>
        <w:tab/>
        <w:t>mag ich sehr:</w:t>
      </w:r>
      <w:r>
        <w:rPr>
          <w:sz w:val="22"/>
        </w:rPr>
        <w:tab/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6"/>
    </w:p>
    <w:p w14:paraId="1FD32657" w14:textId="3B578059" w:rsidR="004D0F87" w:rsidRPr="004D0F87" w:rsidRDefault="004D0F87" w:rsidP="00DF6623">
      <w:pPr>
        <w:spacing w:after="12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mag ich nicht:</w:t>
      </w:r>
      <w:r>
        <w:rPr>
          <w:sz w:val="22"/>
        </w:rPr>
        <w:tab/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7"/>
    </w:p>
    <w:p w14:paraId="4A70F61D" w14:textId="25D53093" w:rsidR="00155B8A" w:rsidRDefault="00155B8A" w:rsidP="00D7557D">
      <w:pPr>
        <w:spacing w:before="240" w:after="120" w:line="240" w:lineRule="auto"/>
        <w:rPr>
          <w:b/>
          <w:sz w:val="22"/>
        </w:rPr>
      </w:pPr>
      <w:r>
        <w:rPr>
          <w:b/>
          <w:sz w:val="22"/>
        </w:rPr>
        <w:t>Interessen, Hobbies, andere Beschäftigungen</w:t>
      </w:r>
    </w:p>
    <w:p w14:paraId="5EE5CA2D" w14:textId="2805E32D" w:rsidR="00155B8A" w:rsidRDefault="00155B8A" w:rsidP="00155B8A">
      <w:pPr>
        <w:spacing w:after="120" w:line="240" w:lineRule="auto"/>
        <w:rPr>
          <w:b/>
          <w:sz w:val="22"/>
        </w:rPr>
      </w:pPr>
      <w:r>
        <w:rPr>
          <w:sz w:val="22"/>
        </w:rPr>
        <w:t>Aktuell:</w:t>
      </w:r>
      <w:r>
        <w:rPr>
          <w:sz w:val="22"/>
        </w:rPr>
        <w:tab/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8"/>
    </w:p>
    <w:p w14:paraId="5D253347" w14:textId="400BA0A3" w:rsidR="00155B8A" w:rsidRDefault="00155B8A" w:rsidP="00155B8A">
      <w:pPr>
        <w:spacing w:after="120" w:line="240" w:lineRule="auto"/>
        <w:rPr>
          <w:b/>
          <w:sz w:val="22"/>
        </w:rPr>
      </w:pPr>
      <w:r>
        <w:rPr>
          <w:sz w:val="22"/>
        </w:rPr>
        <w:t>Früher:</w:t>
      </w:r>
      <w:r>
        <w:rPr>
          <w:sz w:val="22"/>
        </w:rPr>
        <w:tab/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29"/>
    </w:p>
    <w:p w14:paraId="4FA4B2CB" w14:textId="083C5890" w:rsidR="00A14B84" w:rsidRPr="00B8675C" w:rsidRDefault="00155B8A" w:rsidP="00B8675C">
      <w:pPr>
        <w:spacing w:after="120" w:line="240" w:lineRule="auto"/>
        <w:rPr>
          <w:sz w:val="22"/>
        </w:rPr>
      </w:pPr>
      <w:r>
        <w:rPr>
          <w:sz w:val="22"/>
        </w:rPr>
        <w:t>Wichtig zu wissen:</w:t>
      </w:r>
      <w:r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30"/>
    </w:p>
    <w:p w14:paraId="3E6F2D6F" w14:textId="0A7F45C8" w:rsidR="00155B8A" w:rsidRDefault="00155B8A" w:rsidP="00B8675C">
      <w:pPr>
        <w:spacing w:before="240" w:after="120" w:line="240" w:lineRule="auto"/>
        <w:rPr>
          <w:b/>
          <w:sz w:val="22"/>
        </w:rPr>
      </w:pPr>
      <w:r>
        <w:rPr>
          <w:b/>
          <w:sz w:val="22"/>
        </w:rPr>
        <w:t>Pflegerische Hilfestellungen</w:t>
      </w:r>
    </w:p>
    <w:p w14:paraId="0D4E883D" w14:textId="50DBBF96" w:rsidR="00155B8A" w:rsidRDefault="00E91D28" w:rsidP="00155B8A">
      <w:pPr>
        <w:spacing w:after="120" w:line="240" w:lineRule="auto"/>
        <w:rPr>
          <w:b/>
          <w:sz w:val="22"/>
        </w:rPr>
      </w:pPr>
      <w:sdt>
        <w:sdtPr>
          <w:rPr>
            <w:sz w:val="22"/>
          </w:rPr>
          <w:id w:val="-56202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 w:rsidRP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Beim Essen: schneiden, eingeben</w:t>
      </w:r>
      <w:r w:rsidR="00155B8A">
        <w:rPr>
          <w:sz w:val="22"/>
        </w:rPr>
        <w:tab/>
      </w:r>
      <w:r w:rsidR="00F42B9A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31"/>
    </w:p>
    <w:p w14:paraId="4C0A415B" w14:textId="1E5221FB" w:rsidR="00A14B84" w:rsidRPr="00B8675C" w:rsidRDefault="00E91D28" w:rsidP="00B8675C">
      <w:pPr>
        <w:spacing w:after="120" w:line="240" w:lineRule="auto"/>
        <w:rPr>
          <w:sz w:val="22"/>
        </w:rPr>
      </w:pPr>
      <w:sdt>
        <w:sdtPr>
          <w:rPr>
            <w:sz w:val="22"/>
          </w:rPr>
          <w:id w:val="-91000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 w:rsidRP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Beim Trinken: spezieller Becher, Röhrli</w:t>
      </w:r>
      <w:r w:rsidR="00155B8A">
        <w:rPr>
          <w:sz w:val="22"/>
        </w:rPr>
        <w:tab/>
      </w:r>
      <w:r w:rsidR="005B3AB0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32"/>
    </w:p>
    <w:p w14:paraId="1D2E6C62" w14:textId="523811A8" w:rsidR="00155B8A" w:rsidRDefault="00155B8A" w:rsidP="00B8675C">
      <w:pPr>
        <w:spacing w:before="240" w:after="120" w:line="240" w:lineRule="auto"/>
        <w:rPr>
          <w:b/>
          <w:sz w:val="22"/>
        </w:rPr>
      </w:pPr>
      <w:r>
        <w:rPr>
          <w:b/>
          <w:sz w:val="22"/>
        </w:rPr>
        <w:t>Pflegerische Probleme / Hilfsmittel</w:t>
      </w:r>
    </w:p>
    <w:p w14:paraId="47A7C4EF" w14:textId="72772C84" w:rsidR="00155B8A" w:rsidRDefault="00E91D28" w:rsidP="00D2772F">
      <w:pPr>
        <w:spacing w:before="240" w:after="0" w:line="240" w:lineRule="auto"/>
        <w:rPr>
          <w:sz w:val="22"/>
        </w:rPr>
      </w:pPr>
      <w:sdt>
        <w:sdtPr>
          <w:rPr>
            <w:sz w:val="22"/>
          </w:rPr>
          <w:id w:val="-31063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 w:rsidRP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Zahnprothesen  </w:t>
      </w:r>
      <w:sdt>
        <w:sdtPr>
          <w:rPr>
            <w:sz w:val="22"/>
          </w:rPr>
          <w:id w:val="35408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Reinigun</w:t>
      </w:r>
      <w:r w:rsidR="0073282B">
        <w:rPr>
          <w:sz w:val="22"/>
        </w:rPr>
        <w:t>g</w:t>
      </w:r>
      <w:r w:rsidR="00155B8A">
        <w:rPr>
          <w:sz w:val="22"/>
        </w:rPr>
        <w:t>smittel für Zähne</w:t>
      </w:r>
      <w:r w:rsidR="00155B8A">
        <w:rPr>
          <w:b/>
          <w:sz w:val="22"/>
        </w:rPr>
        <w:t xml:space="preserve">  </w:t>
      </w:r>
      <w:sdt>
        <w:sdtPr>
          <w:rPr>
            <w:sz w:val="22"/>
          </w:rPr>
          <w:id w:val="166497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9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Inkontinenz</w:t>
      </w:r>
      <w:r w:rsidR="00D2772F">
        <w:rPr>
          <w:sz w:val="22"/>
        </w:rPr>
        <w:t xml:space="preserve"> </w:t>
      </w:r>
      <w:r w:rsidR="00155B8A">
        <w:rPr>
          <w:sz w:val="22"/>
        </w:rPr>
        <w:t xml:space="preserve"> </w:t>
      </w:r>
      <w:sdt>
        <w:sdtPr>
          <w:rPr>
            <w:sz w:val="22"/>
          </w:rPr>
          <w:id w:val="73975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Einlagen privat</w:t>
      </w:r>
    </w:p>
    <w:p w14:paraId="1AC7BEB2" w14:textId="29203237" w:rsidR="00155B8A" w:rsidRDefault="00E91D28" w:rsidP="00D2772F">
      <w:pPr>
        <w:spacing w:before="240" w:after="120" w:line="240" w:lineRule="auto"/>
        <w:rPr>
          <w:sz w:val="22"/>
        </w:rPr>
      </w:pPr>
      <w:sdt>
        <w:sdtPr>
          <w:rPr>
            <w:sz w:val="22"/>
          </w:rPr>
          <w:id w:val="107263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Toiletten begleiten  </w:t>
      </w:r>
      <w:sdt>
        <w:sdtPr>
          <w:rPr>
            <w:sz w:val="22"/>
          </w:rPr>
          <w:id w:val="-187106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Rauchen  </w:t>
      </w:r>
      <w:sdt>
        <w:sdtPr>
          <w:rPr>
            <w:sz w:val="22"/>
          </w:rPr>
          <w:id w:val="-71605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Hörgerät  </w:t>
      </w:r>
      <w:sdt>
        <w:sdtPr>
          <w:rPr>
            <w:sz w:val="22"/>
          </w:rPr>
          <w:id w:val="-106726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Brille </w:t>
      </w:r>
      <w:r w:rsidR="00D2772F">
        <w:rPr>
          <w:sz w:val="22"/>
        </w:rPr>
        <w:t xml:space="preserve"> </w:t>
      </w:r>
      <w:sdt>
        <w:sdtPr>
          <w:rPr>
            <w:sz w:val="22"/>
          </w:rPr>
          <w:id w:val="-103526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Gehstock  </w:t>
      </w:r>
      <w:sdt>
        <w:sdtPr>
          <w:rPr>
            <w:sz w:val="22"/>
          </w:rPr>
          <w:id w:val="-281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55B8A">
        <w:rPr>
          <w:sz w:val="22"/>
        </w:rPr>
        <w:t xml:space="preserve"> Rollator </w:t>
      </w:r>
    </w:p>
    <w:p w14:paraId="666F62EF" w14:textId="77777777" w:rsidR="00D2772F" w:rsidRPr="00B8675C" w:rsidRDefault="00D2772F" w:rsidP="00D2772F">
      <w:pPr>
        <w:spacing w:after="120" w:line="240" w:lineRule="auto"/>
        <w:rPr>
          <w:b/>
          <w:sz w:val="22"/>
        </w:rPr>
      </w:pPr>
    </w:p>
    <w:p w14:paraId="0B956E1C" w14:textId="77777777" w:rsidR="00DF6623" w:rsidRPr="00DF6623" w:rsidRDefault="00DF6623" w:rsidP="00DF6623">
      <w:pPr>
        <w:spacing w:after="120" w:line="240" w:lineRule="auto"/>
        <w:rPr>
          <w:b/>
          <w:sz w:val="22"/>
        </w:rPr>
      </w:pPr>
      <w:r w:rsidRPr="00DF6623">
        <w:rPr>
          <w:b/>
          <w:sz w:val="22"/>
        </w:rPr>
        <w:t>Vor dem Eintritt benötigen wir:</w:t>
      </w:r>
    </w:p>
    <w:p w14:paraId="7EADF259" w14:textId="77777777" w:rsidR="00DF6623" w:rsidRPr="00D13D31" w:rsidRDefault="00DF6623" w:rsidP="00DF6623">
      <w:pPr>
        <w:tabs>
          <w:tab w:val="left" w:pos="284"/>
        </w:tabs>
        <w:spacing w:after="0" w:line="240" w:lineRule="auto"/>
        <w:rPr>
          <w:sz w:val="22"/>
        </w:rPr>
      </w:pPr>
      <w:r w:rsidRPr="00D13D31">
        <w:rPr>
          <w:sz w:val="22"/>
        </w:rPr>
        <w:sym w:font="Wingdings" w:char="F0E0"/>
      </w:r>
      <w:r w:rsidRPr="00D13D31">
        <w:rPr>
          <w:sz w:val="22"/>
        </w:rPr>
        <w:tab/>
        <w:t>eine aktuelle, ärztliche Diagnoseliste</w:t>
      </w:r>
    </w:p>
    <w:p w14:paraId="723739CA" w14:textId="77777777" w:rsidR="00DF6623" w:rsidRDefault="00DF6623" w:rsidP="00DF6623">
      <w:pPr>
        <w:tabs>
          <w:tab w:val="left" w:pos="284"/>
        </w:tabs>
        <w:spacing w:after="0" w:line="240" w:lineRule="auto"/>
        <w:rPr>
          <w:sz w:val="22"/>
        </w:rPr>
      </w:pPr>
      <w:r w:rsidRPr="00D13D31">
        <w:rPr>
          <w:sz w:val="22"/>
        </w:rPr>
        <w:sym w:font="Wingdings" w:char="F0E0"/>
      </w:r>
      <w:r w:rsidRPr="00D13D31">
        <w:rPr>
          <w:sz w:val="22"/>
        </w:rPr>
        <w:tab/>
        <w:t>eine aktuelle</w:t>
      </w:r>
      <w:r w:rsidR="000D02C7">
        <w:rPr>
          <w:sz w:val="22"/>
        </w:rPr>
        <w:t>, ärztliche</w:t>
      </w:r>
      <w:r w:rsidRPr="00D13D31">
        <w:rPr>
          <w:sz w:val="22"/>
        </w:rPr>
        <w:t xml:space="preserve"> Medikamentenliste</w:t>
      </w:r>
    </w:p>
    <w:p w14:paraId="4BB0E528" w14:textId="77777777" w:rsidR="000D02C7" w:rsidRPr="00D13D31" w:rsidRDefault="000D02C7" w:rsidP="00DF6623">
      <w:pPr>
        <w:tabs>
          <w:tab w:val="left" w:pos="284"/>
        </w:tabs>
        <w:spacing w:after="0" w:line="240" w:lineRule="auto"/>
        <w:rPr>
          <w:sz w:val="22"/>
        </w:rPr>
      </w:pPr>
      <w:r w:rsidRPr="000D02C7">
        <w:rPr>
          <w:sz w:val="22"/>
        </w:rPr>
        <w:sym w:font="Wingdings" w:char="F0E0"/>
      </w:r>
      <w:r w:rsidR="004B27CE">
        <w:rPr>
          <w:sz w:val="22"/>
        </w:rPr>
        <w:tab/>
      </w:r>
      <w:r>
        <w:rPr>
          <w:sz w:val="22"/>
        </w:rPr>
        <w:t>einen Spitex-Übergabebericht</w:t>
      </w:r>
    </w:p>
    <w:p w14:paraId="752667F9" w14:textId="77777777" w:rsidR="00DB3342" w:rsidRDefault="00DB3342" w:rsidP="00B8675C">
      <w:pPr>
        <w:spacing w:after="120" w:line="240" w:lineRule="auto"/>
        <w:rPr>
          <w:sz w:val="22"/>
        </w:rPr>
      </w:pPr>
    </w:p>
    <w:p w14:paraId="1F65B7D6" w14:textId="5290FBAD" w:rsidR="00DB3342" w:rsidRDefault="00DB3342" w:rsidP="00864BC3">
      <w:pPr>
        <w:spacing w:after="120" w:line="240" w:lineRule="auto"/>
        <w:rPr>
          <w:sz w:val="22"/>
        </w:rPr>
      </w:pPr>
      <w:r>
        <w:rPr>
          <w:sz w:val="22"/>
        </w:rPr>
        <w:t>Medikamenten-Änderungen müssen der Tagesverantwortung Pflege schriftlich mitgeteilt werden</w:t>
      </w:r>
      <w:r w:rsidR="005C28E3">
        <w:rPr>
          <w:sz w:val="22"/>
        </w:rPr>
        <w:t>.</w:t>
      </w:r>
    </w:p>
    <w:p w14:paraId="2607B40A" w14:textId="1092A101" w:rsidR="00DB3342" w:rsidRDefault="00DB3342" w:rsidP="00DF6623">
      <w:pPr>
        <w:spacing w:after="120" w:line="240" w:lineRule="auto"/>
        <w:ind w:left="4536" w:hanging="4536"/>
        <w:rPr>
          <w:sz w:val="22"/>
        </w:rPr>
      </w:pPr>
    </w:p>
    <w:p w14:paraId="64374DC5" w14:textId="77777777" w:rsidR="00DB3342" w:rsidRDefault="00DB3342" w:rsidP="00DF6623">
      <w:pPr>
        <w:spacing w:after="120" w:line="240" w:lineRule="auto"/>
        <w:ind w:left="4536" w:hanging="4536"/>
        <w:rPr>
          <w:sz w:val="22"/>
        </w:rPr>
      </w:pPr>
    </w:p>
    <w:p w14:paraId="1E0C9DCA" w14:textId="245F0EF4" w:rsidR="00DF6623" w:rsidRPr="00D13D31" w:rsidRDefault="00DF6623" w:rsidP="00DF6623">
      <w:pPr>
        <w:spacing w:after="120" w:line="240" w:lineRule="auto"/>
        <w:ind w:left="4536" w:hanging="4536"/>
        <w:rPr>
          <w:sz w:val="22"/>
        </w:rPr>
      </w:pPr>
      <w:r w:rsidRPr="00D13D31">
        <w:rPr>
          <w:sz w:val="22"/>
        </w:rPr>
        <w:t>Datum: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33"/>
      <w:r w:rsidRPr="00D13D31">
        <w:rPr>
          <w:sz w:val="22"/>
        </w:rPr>
        <w:tab/>
      </w:r>
      <w:r w:rsidR="00F42B9A">
        <w:rPr>
          <w:sz w:val="22"/>
        </w:rPr>
        <w:t>Vorname Name</w:t>
      </w:r>
      <w:r w:rsidRPr="00D13D31">
        <w:rPr>
          <w:sz w:val="22"/>
        </w:rPr>
        <w:t>:</w:t>
      </w:r>
      <w:r w:rsidR="00F42B9A">
        <w:rPr>
          <w:sz w:val="22"/>
        </w:rPr>
        <w:t xml:space="preserve"> </w:t>
      </w:r>
      <w:r w:rsidR="00F42B9A">
        <w:rPr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F42B9A">
        <w:rPr>
          <w:sz w:val="22"/>
        </w:rPr>
        <w:instrText xml:space="preserve"> FORMTEXT </w:instrText>
      </w:r>
      <w:r w:rsidR="00F42B9A">
        <w:rPr>
          <w:sz w:val="22"/>
        </w:rPr>
      </w:r>
      <w:r w:rsidR="00F42B9A">
        <w:rPr>
          <w:sz w:val="22"/>
        </w:rPr>
        <w:fldChar w:fldCharType="separate"/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noProof/>
          <w:sz w:val="22"/>
        </w:rPr>
        <w:t> </w:t>
      </w:r>
      <w:r w:rsidR="00F42B9A">
        <w:rPr>
          <w:sz w:val="22"/>
        </w:rPr>
        <w:fldChar w:fldCharType="end"/>
      </w:r>
      <w:bookmarkEnd w:id="34"/>
    </w:p>
    <w:p w14:paraId="650E206D" w14:textId="77777777" w:rsidR="00DF6623" w:rsidRPr="00411090" w:rsidRDefault="00DF6623" w:rsidP="00DF6623">
      <w:pPr>
        <w:spacing w:after="120" w:line="240" w:lineRule="auto"/>
        <w:ind w:left="4536" w:hanging="4536"/>
        <w:rPr>
          <w:sz w:val="20"/>
        </w:rPr>
      </w:pPr>
    </w:p>
    <w:p w14:paraId="69FEF1D4" w14:textId="6D59AFFE" w:rsidR="00CB23D3" w:rsidRPr="00DF6623" w:rsidRDefault="00DF6623" w:rsidP="00A81743">
      <w:pPr>
        <w:tabs>
          <w:tab w:val="right" w:leader="dot" w:pos="3969"/>
          <w:tab w:val="left" w:pos="4536"/>
          <w:tab w:val="right" w:leader="dot" w:pos="9070"/>
        </w:tabs>
        <w:spacing w:after="120" w:line="240" w:lineRule="auto"/>
      </w:pPr>
      <w:r w:rsidRPr="00D13D31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031FF" wp14:editId="5ADAF7A0">
                <wp:simplePos x="0" y="0"/>
                <wp:positionH relativeFrom="column">
                  <wp:posOffset>4248150</wp:posOffset>
                </wp:positionH>
                <wp:positionV relativeFrom="paragraph">
                  <wp:posOffset>4761865</wp:posOffset>
                </wp:positionV>
                <wp:extent cx="2190750" cy="1057275"/>
                <wp:effectExtent l="0" t="0" r="0" b="952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23C0C" id="Rechteck 37" o:spid="_x0000_s1026" style="position:absolute;margin-left:334.5pt;margin-top:374.95pt;width:172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9dkwIAAIYFAAAOAAAAZHJzL2Uyb0RvYy54bWysVE1v2zAMvQ/YfxB0X21nybIGdYogRYcB&#10;RVu0HXpWZCk2JouapMTJfv0oyXa6rthhWA6OKD4+fojkxeWhVWQvrGtAl7Q4yykRmkPV6G1Jvz1d&#10;f/hMifNMV0yBFiU9Ckcvl+/fXXRmISZQg6qEJUii3aIzJa29N4ssc7wWLXNnYIRGpQTbMo+i3WaV&#10;ZR2ytyqb5PmnrANbGQtcOIe3V0lJl5FfSsH9nZROeKJKirH5+LXxuwnfbHnBFlvLTN3wPgz2D1G0&#10;rNHodKS6Yp6RnW3+oGobbsGB9Gcc2gykbLiIOWA2Rf4qm8eaGRFzweI4M5bJ/T9afru/t6SpSvpx&#10;TolmLb7Rg+C1F/w7wSusT2fcAmGP5t72ksNjSPYgbRv+MQ1yiDU9jjUVB084Xk6K83w+w9Jz1BX5&#10;bD6ZzwJrdjI31vkvAloSDiW1+Gixlmx/43yCDpDgzYFqqutGqSiERhFrZcme4RNvtkVP/htK6YDV&#10;EKwSYbjJQmYpl3jyRyUCTukHIbEmIfoYSOzGkxPGudC+SKqaVSL5nuX4G7wPYcVEI2Fgluh/5O4J&#10;BmQiGbhTlD0+mIrYzKNx/rfAkvFoET2D9qNx22iwbxEozKr3nPBDkVJpQpU2UB2xYyykUXKGXzf4&#10;bDfM+XtmcXbwqXEf+Dv8SAVdSaE/UVKD/fnWfcBjS6OWkg5nsaTux45ZQYn6qrHZz4vpNAxvFKbY&#10;QijYl5rNS43etWvAXihw8xgejwHv1XCUFtpnXBur4BVVTHP0XVLu7SCsfdoRuHi4WK0iDAfWMH+j&#10;Hw0P5KGqoS2fDs/Mmr53Pbb9LQxzyxavWjhhg6WG1c6DbGJ/n+ra1xuHPTZOv5jCNnkpR9RpfS5/&#10;AQAA//8DAFBLAwQUAAYACAAAACEAiOq4H+IAAAAMAQAADwAAAGRycy9kb3ducmV2LnhtbEyPwU7D&#10;MBBE70j8g7VIXBB1QqJAQpwKkJC4cGipEEc3XmKr8TqK3STl63FPcJyd0eyber3Ynk04euNIQLpK&#10;gCG1ThnqBOw+Xm8fgPkgScneEQo4oYd1c3lRy0q5mTY4bUPHYgn5SgrQIQwV577VaKVfuQEpet9u&#10;tDJEOXZcjXKO5bbnd0lScCsNxQ9aDviisT1sj1bA+ynL3qab7DDvTNaZH/71/KmdENdXy9MjsIBL&#10;+AvDGT+iQxOZ9u5IyrNeQFGUcUsQcJ+XJbBzIknzeNoLKNMiB97U/P+I5hcAAP//AwBQSwECLQAU&#10;AAYACAAAACEAtoM4kv4AAADhAQAAEwAAAAAAAAAAAAAAAAAAAAAAW0NvbnRlbnRfVHlwZXNdLnht&#10;bFBLAQItABQABgAIAAAAIQA4/SH/1gAAAJQBAAALAAAAAAAAAAAAAAAAAC8BAABfcmVscy8ucmVs&#10;c1BLAQItABQABgAIAAAAIQDDHY9dkwIAAIYFAAAOAAAAAAAAAAAAAAAAAC4CAABkcnMvZTJvRG9j&#10;LnhtbFBLAQItABQABgAIAAAAIQCI6rgf4gAAAAwBAAAPAAAAAAAAAAAAAAAAAO0EAABkcnMvZG93&#10;bnJldi54bWxQSwUGAAAAAAQABADzAAAA/AUAAAAA&#10;" fillcolor="white [3212]" stroked="f" strokeweight="1pt"/>
            </w:pict>
          </mc:Fallback>
        </mc:AlternateContent>
      </w:r>
    </w:p>
    <w:sectPr w:rsidR="00CB23D3" w:rsidRPr="00DF6623" w:rsidSect="006E140D">
      <w:footerReference w:type="default" r:id="rId7"/>
      <w:headerReference w:type="first" r:id="rId8"/>
      <w:footerReference w:type="first" r:id="rId9"/>
      <w:pgSz w:w="11906" w:h="16838"/>
      <w:pgMar w:top="1985" w:right="1418" w:bottom="1134" w:left="1418" w:header="680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1086" w14:textId="77777777" w:rsidR="00DF6623" w:rsidRDefault="00DF6623" w:rsidP="001A79DA">
      <w:pPr>
        <w:spacing w:after="0" w:line="240" w:lineRule="auto"/>
      </w:pPr>
      <w:r>
        <w:separator/>
      </w:r>
    </w:p>
  </w:endnote>
  <w:endnote w:type="continuationSeparator" w:id="0">
    <w:p w14:paraId="1C7BE313" w14:textId="77777777" w:rsidR="00DF6623" w:rsidRDefault="00DF6623" w:rsidP="001A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E72F1" w14:textId="5CD15DC4" w:rsidR="001A79DA" w:rsidRPr="001A79DA" w:rsidRDefault="001A79DA" w:rsidP="001A79DA">
    <w:pPr>
      <w:pStyle w:val="Fuzeile"/>
      <w:jc w:val="right"/>
      <w:rPr>
        <w:rFonts w:ascii="Arial" w:hAnsi="Arial" w:cs="Arial"/>
        <w:sz w:val="16"/>
        <w:szCs w:val="16"/>
      </w:rPr>
    </w:pPr>
    <w:r w:rsidRPr="001A79DA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-1937963815"/>
        <w:docPartObj>
          <w:docPartGallery w:val="Page Numbers (Bottom of Page)"/>
          <w:docPartUnique/>
        </w:docPartObj>
      </w:sdtPr>
      <w:sdtEndPr/>
      <w:sdtContent>
        <w:r w:rsidRPr="001A79DA">
          <w:rPr>
            <w:rFonts w:ascii="Arial" w:hAnsi="Arial" w:cs="Arial"/>
            <w:sz w:val="16"/>
            <w:szCs w:val="16"/>
          </w:rPr>
          <w:fldChar w:fldCharType="begin"/>
        </w:r>
        <w:r w:rsidRPr="001A79DA">
          <w:rPr>
            <w:rFonts w:ascii="Arial" w:hAnsi="Arial" w:cs="Arial"/>
            <w:sz w:val="16"/>
            <w:szCs w:val="16"/>
          </w:rPr>
          <w:instrText>PAGE   \* MERGEFORMAT</w:instrText>
        </w:r>
        <w:r w:rsidRPr="001A79DA">
          <w:rPr>
            <w:rFonts w:ascii="Arial" w:hAnsi="Arial" w:cs="Arial"/>
            <w:sz w:val="16"/>
            <w:szCs w:val="16"/>
          </w:rPr>
          <w:fldChar w:fldCharType="separate"/>
        </w:r>
        <w:r w:rsidRPr="001A79DA">
          <w:rPr>
            <w:rFonts w:ascii="Arial" w:hAnsi="Arial" w:cs="Arial"/>
            <w:sz w:val="16"/>
            <w:szCs w:val="16"/>
            <w:lang w:val="de-DE"/>
          </w:rPr>
          <w:t>2</w:t>
        </w:r>
        <w:r w:rsidRPr="001A79DA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F639" w14:textId="77777777" w:rsidR="006E140D" w:rsidRPr="001A79DA" w:rsidRDefault="006E140D" w:rsidP="006E140D">
    <w:pPr>
      <w:pStyle w:val="Fuzeil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EBEA3C1" wp14:editId="36E322E3">
          <wp:simplePos x="0" y="0"/>
          <wp:positionH relativeFrom="column">
            <wp:posOffset>-368300</wp:posOffset>
          </wp:positionH>
          <wp:positionV relativeFrom="paragraph">
            <wp:posOffset>133985</wp:posOffset>
          </wp:positionV>
          <wp:extent cx="5151120" cy="341376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zeile_Brief_Pflegeheim-Seewadel_RGB_6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20" cy="341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9DA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1340656230"/>
        <w:docPartObj>
          <w:docPartGallery w:val="Page Numbers (Bottom of Page)"/>
          <w:docPartUnique/>
        </w:docPartObj>
      </w:sdtPr>
      <w:sdtEndPr/>
      <w:sdtContent>
        <w:r w:rsidRPr="001A79DA">
          <w:rPr>
            <w:rFonts w:ascii="Arial" w:hAnsi="Arial" w:cs="Arial"/>
            <w:sz w:val="16"/>
            <w:szCs w:val="16"/>
          </w:rPr>
          <w:fldChar w:fldCharType="begin"/>
        </w:r>
        <w:r w:rsidRPr="001A79DA">
          <w:rPr>
            <w:rFonts w:ascii="Arial" w:hAnsi="Arial" w:cs="Arial"/>
            <w:sz w:val="16"/>
            <w:szCs w:val="16"/>
          </w:rPr>
          <w:instrText>PAGE   \* MERGEFORMAT</w:instrText>
        </w:r>
        <w:r w:rsidRPr="001A79DA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2</w:t>
        </w:r>
        <w:r w:rsidRPr="001A79D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6B63A471" w14:textId="1D77975E" w:rsidR="004B1F6E" w:rsidRDefault="006E140D" w:rsidP="006E140D">
    <w:pPr>
      <w:pStyle w:val="Fuzeile"/>
      <w:ind w:left="-630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BC193" w14:textId="77777777" w:rsidR="00DF6623" w:rsidRDefault="00DF6623" w:rsidP="001A79DA">
      <w:pPr>
        <w:spacing w:after="0" w:line="240" w:lineRule="auto"/>
      </w:pPr>
      <w:r>
        <w:separator/>
      </w:r>
    </w:p>
  </w:footnote>
  <w:footnote w:type="continuationSeparator" w:id="0">
    <w:p w14:paraId="6A7C1AC0" w14:textId="77777777" w:rsidR="00DF6623" w:rsidRDefault="00DF6623" w:rsidP="001A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92F3" w14:textId="663FB65C" w:rsidR="004B1F6E" w:rsidRPr="00124D20" w:rsidRDefault="00124D20" w:rsidP="00124D20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43C47C" wp14:editId="3178F67D">
          <wp:simplePos x="0" y="0"/>
          <wp:positionH relativeFrom="column">
            <wp:posOffset>4043045</wp:posOffset>
          </wp:positionH>
          <wp:positionV relativeFrom="paragraph">
            <wp:posOffset>-127000</wp:posOffset>
          </wp:positionV>
          <wp:extent cx="1594800" cy="788252"/>
          <wp:effectExtent l="0" t="0" r="571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ewadel Affolter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0" cy="78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F71F2"/>
    <w:multiLevelType w:val="hybridMultilevel"/>
    <w:tmpl w:val="F8C438BA"/>
    <w:lvl w:ilvl="0" w:tplc="43403A46">
      <w:start w:val="8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16F5B"/>
    <w:multiLevelType w:val="hybridMultilevel"/>
    <w:tmpl w:val="A140ADE4"/>
    <w:lvl w:ilvl="0" w:tplc="5BA6535E">
      <w:start w:val="8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cVq+hNdGJHVNd8Ypi5awX/CrRveBG40AD7BVSU5Io85h1DrmkgeRNBbZxRuaA16LrXcRsWh2x85MQu3ECD4Ikg==" w:salt="ptpQcx+E8l1L+P90MUObDw=="/>
  <w:defaultTabStop w:val="709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23"/>
    <w:rsid w:val="0006201C"/>
    <w:rsid w:val="00086719"/>
    <w:rsid w:val="000D02C7"/>
    <w:rsid w:val="000D3881"/>
    <w:rsid w:val="00124C57"/>
    <w:rsid w:val="00124D20"/>
    <w:rsid w:val="00155B8A"/>
    <w:rsid w:val="00161B00"/>
    <w:rsid w:val="00165FFE"/>
    <w:rsid w:val="001825D5"/>
    <w:rsid w:val="001869BF"/>
    <w:rsid w:val="001A6481"/>
    <w:rsid w:val="001A79DA"/>
    <w:rsid w:val="001B3AFF"/>
    <w:rsid w:val="001D0EFC"/>
    <w:rsid w:val="001E4BEC"/>
    <w:rsid w:val="0023541B"/>
    <w:rsid w:val="00252210"/>
    <w:rsid w:val="00257796"/>
    <w:rsid w:val="00260CBB"/>
    <w:rsid w:val="00271C5E"/>
    <w:rsid w:val="002A2074"/>
    <w:rsid w:val="002C4BC6"/>
    <w:rsid w:val="002D6DE2"/>
    <w:rsid w:val="002E1198"/>
    <w:rsid w:val="002F6C88"/>
    <w:rsid w:val="003075FC"/>
    <w:rsid w:val="00320256"/>
    <w:rsid w:val="00320F04"/>
    <w:rsid w:val="00340983"/>
    <w:rsid w:val="00343D18"/>
    <w:rsid w:val="00360933"/>
    <w:rsid w:val="003629A8"/>
    <w:rsid w:val="00393C3F"/>
    <w:rsid w:val="003A3542"/>
    <w:rsid w:val="00411090"/>
    <w:rsid w:val="00411AA7"/>
    <w:rsid w:val="004151EF"/>
    <w:rsid w:val="00447D9C"/>
    <w:rsid w:val="00467C43"/>
    <w:rsid w:val="004839C7"/>
    <w:rsid w:val="004B1F6E"/>
    <w:rsid w:val="004B27CE"/>
    <w:rsid w:val="004C598D"/>
    <w:rsid w:val="004D0F87"/>
    <w:rsid w:val="004F05BE"/>
    <w:rsid w:val="00554DCC"/>
    <w:rsid w:val="00555A9F"/>
    <w:rsid w:val="005678BD"/>
    <w:rsid w:val="005722B8"/>
    <w:rsid w:val="00583E10"/>
    <w:rsid w:val="005B3AB0"/>
    <w:rsid w:val="005B5DFB"/>
    <w:rsid w:val="005C28E3"/>
    <w:rsid w:val="005D11C6"/>
    <w:rsid w:val="005D11F9"/>
    <w:rsid w:val="006371CE"/>
    <w:rsid w:val="00640D4A"/>
    <w:rsid w:val="006474D9"/>
    <w:rsid w:val="00681488"/>
    <w:rsid w:val="006B2832"/>
    <w:rsid w:val="006B4D5F"/>
    <w:rsid w:val="006E140D"/>
    <w:rsid w:val="00716D6F"/>
    <w:rsid w:val="0073282B"/>
    <w:rsid w:val="00762CDE"/>
    <w:rsid w:val="00783B63"/>
    <w:rsid w:val="007853F1"/>
    <w:rsid w:val="00797272"/>
    <w:rsid w:val="007C0F5B"/>
    <w:rsid w:val="007D230B"/>
    <w:rsid w:val="007D7FBE"/>
    <w:rsid w:val="007F540D"/>
    <w:rsid w:val="00801EB9"/>
    <w:rsid w:val="008155CA"/>
    <w:rsid w:val="00864BC3"/>
    <w:rsid w:val="00874D20"/>
    <w:rsid w:val="008858EA"/>
    <w:rsid w:val="008B10B5"/>
    <w:rsid w:val="008B36E9"/>
    <w:rsid w:val="008F26E5"/>
    <w:rsid w:val="008F3787"/>
    <w:rsid w:val="008F7F30"/>
    <w:rsid w:val="00956024"/>
    <w:rsid w:val="0098632E"/>
    <w:rsid w:val="0098732F"/>
    <w:rsid w:val="009D2933"/>
    <w:rsid w:val="00A14B84"/>
    <w:rsid w:val="00A26278"/>
    <w:rsid w:val="00A72432"/>
    <w:rsid w:val="00A81743"/>
    <w:rsid w:val="00A82E5B"/>
    <w:rsid w:val="00AA6BD2"/>
    <w:rsid w:val="00AB1A90"/>
    <w:rsid w:val="00AC5B77"/>
    <w:rsid w:val="00AD21A0"/>
    <w:rsid w:val="00B0084E"/>
    <w:rsid w:val="00B43A70"/>
    <w:rsid w:val="00B71120"/>
    <w:rsid w:val="00B8675C"/>
    <w:rsid w:val="00B939B7"/>
    <w:rsid w:val="00BA0DC9"/>
    <w:rsid w:val="00BD7DF3"/>
    <w:rsid w:val="00BE6831"/>
    <w:rsid w:val="00BF1BF6"/>
    <w:rsid w:val="00C27DA0"/>
    <w:rsid w:val="00C35676"/>
    <w:rsid w:val="00C371A6"/>
    <w:rsid w:val="00C426A4"/>
    <w:rsid w:val="00C56C9F"/>
    <w:rsid w:val="00C67211"/>
    <w:rsid w:val="00CB23D3"/>
    <w:rsid w:val="00CC4F85"/>
    <w:rsid w:val="00CC6997"/>
    <w:rsid w:val="00CD3587"/>
    <w:rsid w:val="00CD7485"/>
    <w:rsid w:val="00CE56AF"/>
    <w:rsid w:val="00D2772F"/>
    <w:rsid w:val="00D716A0"/>
    <w:rsid w:val="00D7557D"/>
    <w:rsid w:val="00DA3E40"/>
    <w:rsid w:val="00DB23F2"/>
    <w:rsid w:val="00DB3342"/>
    <w:rsid w:val="00DB3CB8"/>
    <w:rsid w:val="00DB5684"/>
    <w:rsid w:val="00DF2B7F"/>
    <w:rsid w:val="00DF6623"/>
    <w:rsid w:val="00E76A01"/>
    <w:rsid w:val="00E91D28"/>
    <w:rsid w:val="00EC659A"/>
    <w:rsid w:val="00F42B9A"/>
    <w:rsid w:val="00F921E9"/>
    <w:rsid w:val="00F960A2"/>
    <w:rsid w:val="00FA78A5"/>
    <w:rsid w:val="00FD6712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6601A5F7"/>
  <w15:chartTrackingRefBased/>
  <w15:docId w15:val="{5CE318C1-2F9C-41D9-AB9C-4DC63103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6623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9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1A79DA"/>
  </w:style>
  <w:style w:type="paragraph" w:styleId="Fuzeile">
    <w:name w:val="footer"/>
    <w:basedOn w:val="Standard"/>
    <w:link w:val="FuzeileZchn"/>
    <w:uiPriority w:val="99"/>
    <w:unhideWhenUsed/>
    <w:rsid w:val="001A79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1A79DA"/>
  </w:style>
  <w:style w:type="paragraph" w:styleId="Listenabsatz">
    <w:name w:val="List Paragraph"/>
    <w:basedOn w:val="Standard"/>
    <w:uiPriority w:val="34"/>
    <w:qFormat/>
    <w:rsid w:val="00CB2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743"/>
    <w:rPr>
      <w:rFonts w:ascii="Segoe UI" w:eastAsia="Calibr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629A8"/>
    <w:rPr>
      <w:color w:val="808080"/>
    </w:rPr>
  </w:style>
  <w:style w:type="table" w:styleId="Tabellenraster">
    <w:name w:val="Table Grid"/>
    <w:basedOn w:val="NormaleTabelle"/>
    <w:uiPriority w:val="39"/>
    <w:rsid w:val="0078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328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28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282B"/>
    <w:rPr>
      <w:rFonts w:ascii="Arial" w:eastAsia="Calibri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28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282B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Keller</dc:creator>
  <cp:keywords/>
  <dc:description/>
  <cp:lastModifiedBy>Semira Leuenberger</cp:lastModifiedBy>
  <cp:revision>6</cp:revision>
  <cp:lastPrinted>2023-01-12T10:06:00Z</cp:lastPrinted>
  <dcterms:created xsi:type="dcterms:W3CDTF">2025-03-18T11:19:00Z</dcterms:created>
  <dcterms:modified xsi:type="dcterms:W3CDTF">2025-03-18T11:41:00Z</dcterms:modified>
</cp:coreProperties>
</file>